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4E1F" w:rsidRDefault="004A4E1F" w:rsidP="004A4E1F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17.06.2020r. </w:t>
      </w:r>
    </w:p>
    <w:p w:rsidR="004A4E1F" w:rsidRPr="00E160A6" w:rsidRDefault="004A4E1F" w:rsidP="004A4E1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Nowa pora roku – Lato.</w:t>
      </w: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4A4E1F" w:rsidRDefault="004A4E1F" w:rsidP="004A4E1F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4A4E1F" w:rsidRPr="002E28BE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4A4E1F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4A4E1F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Ułożone puzzle należy wkleić do zeszytu.</w:t>
      </w:r>
    </w:p>
    <w:p w:rsidR="00412432" w:rsidRDefault="00412432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1" name="Obraz 1" descr="C:\Users\ENDrik\Pictures\ControlCenter4\Scan\CCI_0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1F" w:rsidRDefault="004A4E1F"/>
    <w:p w:rsidR="004A4E1F" w:rsidRDefault="004A4E1F"/>
    <w:p w:rsidR="001B6B69" w:rsidRDefault="001B6B69" w:rsidP="001B6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6B69" w:rsidRDefault="001B6B69" w:rsidP="001B6B6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1B6B69" w:rsidRDefault="001B6B69" w:rsidP="001B6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1B6B69" w:rsidRDefault="001B6B69" w:rsidP="004A4E1F">
      <w:pPr>
        <w:spacing w:after="0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18.06.2020r. </w:t>
      </w: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Kolorowa tęcza.</w:t>
      </w:r>
    </w:p>
    <w:p w:rsidR="004A4E1F" w:rsidRDefault="004A4E1F" w:rsidP="004A4E1F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4A4E1F" w:rsidRDefault="004A4E1F" w:rsidP="004A4E1F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4A4E1F" w:rsidRPr="002E28BE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4A4E1F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4A4E1F" w:rsidRDefault="004A4E1F" w:rsidP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2" name="Obraz 2" descr="C:\Users\ENDrik\Pictures\ControlCenter4\Scan\CCI_0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1F" w:rsidRDefault="004A4E1F"/>
    <w:p w:rsidR="004A4E1F" w:rsidRDefault="004A4E1F"/>
    <w:p w:rsidR="001B6B69" w:rsidRDefault="001B6B69" w:rsidP="001B6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opracowała: p.  M. Kaliszuk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>
        <w:rPr>
          <w:rFonts w:ascii="Times New Roman" w:hAnsi="Times New Roman"/>
          <w:sz w:val="24"/>
          <w:szCs w:val="24"/>
        </w:rPr>
        <w:t xml:space="preserve"> VII, VIII S.P.S. </w:t>
      </w:r>
      <w:proofErr w:type="spellStart"/>
      <w:r>
        <w:rPr>
          <w:rFonts w:ascii="Times New Roman" w:hAnsi="Times New Roman"/>
          <w:sz w:val="24"/>
          <w:szCs w:val="24"/>
        </w:rPr>
        <w:t>u.z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6B69" w:rsidRDefault="001B6B69" w:rsidP="001B6B6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1B6B69" w:rsidRDefault="001B6B69" w:rsidP="001B6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– Zajęcia rozwijające kreatywność.</w:t>
      </w:r>
    </w:p>
    <w:p w:rsidR="001B6B69" w:rsidRDefault="001B6B69" w:rsidP="004A4E1F">
      <w:pPr>
        <w:spacing w:after="0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19.06.2020r. </w:t>
      </w:r>
    </w:p>
    <w:p w:rsidR="004A4E1F" w:rsidRDefault="004A4E1F" w:rsidP="004A4E1F">
      <w:pPr>
        <w:spacing w:after="0"/>
        <w:rPr>
          <w:rFonts w:ascii="Times New Roman" w:hAnsi="Times New Roman"/>
          <w:sz w:val="24"/>
          <w:szCs w:val="24"/>
        </w:rPr>
      </w:pPr>
    </w:p>
    <w:p w:rsidR="004A4E1F" w:rsidRDefault="004A4E1F" w:rsidP="004A4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Rozwiąż </w:t>
      </w:r>
      <w:proofErr w:type="spellStart"/>
      <w:r>
        <w:rPr>
          <w:rFonts w:ascii="Times New Roman" w:hAnsi="Times New Roman"/>
          <w:sz w:val="24"/>
          <w:szCs w:val="24"/>
        </w:rPr>
        <w:t>sudoku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4E1F" w:rsidRDefault="004A4E1F" w:rsidP="004A4E1F">
      <w:pPr>
        <w:rPr>
          <w:rFonts w:ascii="Times New Roman" w:hAnsi="Times New Roman"/>
          <w:b/>
          <w:bCs/>
          <w:sz w:val="24"/>
          <w:szCs w:val="24"/>
        </w:rPr>
      </w:pPr>
      <w:r w:rsidRPr="002E28BE">
        <w:rPr>
          <w:rFonts w:ascii="Times New Roman" w:hAnsi="Times New Roman"/>
          <w:bCs/>
          <w:sz w:val="24"/>
          <w:szCs w:val="24"/>
        </w:rPr>
        <w:t>Drodzy Rodzice, Kochani Uczniowie</w:t>
      </w:r>
      <w:r w:rsidRPr="002E28BE">
        <w:rPr>
          <w:rFonts w:ascii="Times New Roman" w:hAnsi="Times New Roman"/>
          <w:bCs/>
          <w:sz w:val="24"/>
          <w:szCs w:val="24"/>
        </w:rPr>
        <w:sym w:font="Wingdings" w:char="F04A"/>
      </w:r>
    </w:p>
    <w:p w:rsidR="004A4E1F" w:rsidRDefault="004A4E1F" w:rsidP="004A4E1F">
      <w:pPr>
        <w:rPr>
          <w:rFonts w:ascii="Times New Roman" w:hAnsi="Times New Roman"/>
          <w:sz w:val="24"/>
          <w:szCs w:val="24"/>
        </w:rPr>
      </w:pPr>
      <w:r w:rsidRPr="002E28BE">
        <w:rPr>
          <w:rFonts w:ascii="Times New Roman" w:hAnsi="Times New Roman"/>
          <w:sz w:val="24"/>
          <w:szCs w:val="24"/>
        </w:rPr>
        <w:t>Bardzo pro</w:t>
      </w:r>
      <w:r>
        <w:rPr>
          <w:rFonts w:ascii="Times New Roman" w:hAnsi="Times New Roman"/>
          <w:sz w:val="24"/>
          <w:szCs w:val="24"/>
        </w:rPr>
        <w:t>szę o przeczytanie poleceń</w:t>
      </w:r>
      <w:r w:rsidRPr="002E28BE">
        <w:rPr>
          <w:rFonts w:ascii="Times New Roman" w:hAnsi="Times New Roman"/>
          <w:sz w:val="24"/>
          <w:szCs w:val="24"/>
        </w:rPr>
        <w:t xml:space="preserve"> dziecku.</w:t>
      </w:r>
    </w:p>
    <w:p w:rsidR="004A4E1F" w:rsidRPr="002E28BE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2E28BE">
        <w:rPr>
          <w:rFonts w:ascii="Times New Roman" w:hAnsi="Times New Roman"/>
          <w:sz w:val="24"/>
          <w:szCs w:val="24"/>
        </w:rPr>
        <w:t xml:space="preserve"> Dzieci czytające czytają samodzielnie.</w:t>
      </w:r>
    </w:p>
    <w:p w:rsidR="004A4E1F" w:rsidRDefault="004A4E1F" w:rsidP="004A4E1F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wykonaj karty pracy zgodnie z poleceniami</w:t>
      </w:r>
      <w:r w:rsidRPr="002E28BE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4A"/>
      </w:r>
    </w:p>
    <w:p w:rsidR="004A4E1F" w:rsidRDefault="004A4E1F" w:rsidP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>
      <w:r>
        <w:rPr>
          <w:noProof/>
          <w:lang w:eastAsia="pl-PL"/>
        </w:rPr>
        <w:lastRenderedPageBreak/>
        <w:drawing>
          <wp:inline distT="0" distB="0" distL="0" distR="0">
            <wp:extent cx="5760720" cy="8171775"/>
            <wp:effectExtent l="19050" t="0" r="0" b="0"/>
            <wp:docPr id="3" name="Obraz 3" descr="C:\Users\ENDrik\Pictures\ControlCenter4\Scan\CCI_00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rik\Pictures\ControlCenter4\Scan\CCI_00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sectPr w:rsidR="004A4E1F" w:rsidSect="0041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E1F"/>
    <w:rsid w:val="001B6B69"/>
    <w:rsid w:val="00412432"/>
    <w:rsid w:val="004A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3</cp:revision>
  <dcterms:created xsi:type="dcterms:W3CDTF">2020-06-16T13:29:00Z</dcterms:created>
  <dcterms:modified xsi:type="dcterms:W3CDTF">2020-06-16T13:33:00Z</dcterms:modified>
</cp:coreProperties>
</file>